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2156"/>
        <w:gridCol w:w="2313"/>
        <w:gridCol w:w="2132"/>
        <w:gridCol w:w="2564"/>
        <w:gridCol w:w="2061"/>
        <w:gridCol w:w="1914"/>
        <w:gridCol w:w="1980"/>
      </w:tblGrid>
      <w:tr w:rsidR="00741509" w:rsidRPr="00741509" w:rsidTr="00E23911">
        <w:trPr>
          <w:trHeight w:val="895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Expectations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97461B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Cafeteria/</w:t>
            </w:r>
          </w:p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Patio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Hallway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Common Areas</w:t>
            </w:r>
          </w:p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(Breezeway/Gym/</w:t>
            </w:r>
          </w:p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Media Center)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Restroom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Bus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86E6C" w:rsidRPr="00741509" w:rsidRDefault="00E86E6C" w:rsidP="00E86E6C">
            <w:pPr>
              <w:jc w:val="center"/>
              <w:rPr>
                <w:rFonts w:ascii="HelloChalkTalk" w:hAnsi="HelloChalkTalk"/>
                <w:b/>
                <w:color w:val="FFFFFF" w:themeColor="background1"/>
                <w:sz w:val="28"/>
              </w:rPr>
            </w:pPr>
            <w:r w:rsidRPr="00741509">
              <w:rPr>
                <w:rFonts w:ascii="HelloChalkTalk" w:hAnsi="HelloChalkTalk"/>
                <w:b/>
                <w:color w:val="FFFFFF" w:themeColor="background1"/>
                <w:sz w:val="28"/>
              </w:rPr>
              <w:t>Classroom</w:t>
            </w:r>
          </w:p>
        </w:tc>
      </w:tr>
      <w:tr w:rsidR="00E65C58" w:rsidTr="00E23911">
        <w:trPr>
          <w:trHeight w:val="1682"/>
        </w:trPr>
        <w:tc>
          <w:tcPr>
            <w:tcW w:w="2156" w:type="dxa"/>
            <w:shd w:val="clear" w:color="auto" w:fill="DAEEF3" w:themeFill="accent5" w:themeFillTint="33"/>
            <w:vAlign w:val="center"/>
          </w:tcPr>
          <w:p w:rsidR="00E86E6C" w:rsidRPr="00E65C58" w:rsidRDefault="00E86E6C" w:rsidP="00E65C58">
            <w:pPr>
              <w:jc w:val="center"/>
              <w:rPr>
                <w:rFonts w:ascii="HelloChalkTalk" w:hAnsi="HelloChalkTalk" w:cs="Aharoni"/>
                <w:sz w:val="32"/>
              </w:rPr>
            </w:pPr>
            <w:r w:rsidRPr="00E65C58">
              <w:rPr>
                <w:rFonts w:ascii="HelloChalkTalk" w:hAnsi="HelloChalkTalk" w:cs="Aharoni"/>
                <w:sz w:val="32"/>
              </w:rPr>
              <w:t>Ready</w:t>
            </w:r>
            <w:bookmarkStart w:id="0" w:name="_GoBack"/>
            <w:bookmarkEnd w:id="0"/>
          </w:p>
        </w:tc>
        <w:tc>
          <w:tcPr>
            <w:tcW w:w="2313" w:type="dxa"/>
            <w:shd w:val="clear" w:color="auto" w:fill="DAEEF3" w:themeFill="accent5" w:themeFillTint="33"/>
          </w:tcPr>
          <w:p w:rsidR="0066247A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</w:t>
            </w:r>
            <w:r w:rsidR="00E35CE3" w:rsidRPr="00E23911">
              <w:rPr>
                <w:sz w:val="24"/>
              </w:rPr>
              <w:t>Have lunch number ready</w:t>
            </w:r>
          </w:p>
          <w:p w:rsidR="0097461B" w:rsidRPr="00E23911" w:rsidRDefault="0097461B" w:rsidP="0097461B">
            <w:pPr>
              <w:rPr>
                <w:sz w:val="24"/>
              </w:rPr>
            </w:pPr>
          </w:p>
          <w:p w:rsidR="0066247A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</w:t>
            </w:r>
            <w:r w:rsidR="00E35CE3" w:rsidRPr="00E23911">
              <w:rPr>
                <w:sz w:val="24"/>
              </w:rPr>
              <w:t>Return to class quickly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2132" w:type="dxa"/>
            <w:shd w:val="clear" w:color="auto" w:fill="DAEEF3" w:themeFill="accent5" w:themeFillTint="33"/>
          </w:tcPr>
          <w:p w:rsidR="0066247A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</w:t>
            </w:r>
            <w:r w:rsidR="00E35CE3" w:rsidRPr="00E23911">
              <w:rPr>
                <w:sz w:val="24"/>
              </w:rPr>
              <w:t>Be on time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66247A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</w:t>
            </w:r>
            <w:r w:rsidR="00E35CE3" w:rsidRPr="00E23911">
              <w:rPr>
                <w:sz w:val="24"/>
              </w:rPr>
              <w:t>Keep moving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66247A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</w:t>
            </w:r>
            <w:r w:rsidR="00E35CE3" w:rsidRPr="00E23911">
              <w:rPr>
                <w:sz w:val="24"/>
              </w:rPr>
              <w:t>Walk on right</w:t>
            </w:r>
          </w:p>
          <w:p w:rsidR="00E86E6C" w:rsidRPr="00E23911" w:rsidRDefault="00E86E6C" w:rsidP="0097461B">
            <w:pPr>
              <w:rPr>
                <w:sz w:val="24"/>
              </w:rPr>
            </w:pPr>
          </w:p>
        </w:tc>
        <w:tc>
          <w:tcPr>
            <w:tcW w:w="2564" w:type="dxa"/>
            <w:shd w:val="clear" w:color="auto" w:fill="DAEEF3" w:themeFill="accent5" w:themeFillTint="33"/>
          </w:tcPr>
          <w:p w:rsidR="00E23911" w:rsidRPr="00E23911" w:rsidRDefault="00E23911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*Be on time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*Clean up trash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2061" w:type="dxa"/>
            <w:shd w:val="clear" w:color="auto" w:fill="DAEEF3" w:themeFill="accent5" w:themeFillTint="33"/>
          </w:tcPr>
          <w:p w:rsidR="00E23911" w:rsidRPr="00E23911" w:rsidRDefault="00E23911" w:rsidP="0097461B">
            <w:pPr>
              <w:rPr>
                <w:sz w:val="24"/>
              </w:rPr>
            </w:pPr>
          </w:p>
          <w:p w:rsidR="00E23911" w:rsidRPr="00E23911" w:rsidRDefault="00E23911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*Hush, Rush, Flush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*Be on time</w:t>
            </w: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Watch/Listen for bus driver’s directions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E86E6C" w:rsidRPr="00E23911" w:rsidRDefault="0097461B">
            <w:pPr>
              <w:rPr>
                <w:sz w:val="24"/>
              </w:rPr>
            </w:pPr>
            <w:r w:rsidRPr="00E23911">
              <w:rPr>
                <w:sz w:val="24"/>
              </w:rPr>
              <w:t>*Exit safely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*Be on time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*Be prepared for class</w:t>
            </w:r>
          </w:p>
          <w:p w:rsidR="00E86E6C" w:rsidRPr="00E23911" w:rsidRDefault="0097461B">
            <w:pPr>
              <w:rPr>
                <w:sz w:val="24"/>
              </w:rPr>
            </w:pPr>
            <w:r w:rsidRPr="00E23911">
              <w:rPr>
                <w:sz w:val="24"/>
              </w:rPr>
              <w:t>(teacher explanation)</w:t>
            </w:r>
          </w:p>
        </w:tc>
      </w:tr>
      <w:tr w:rsidR="00E65C58" w:rsidTr="00741509">
        <w:trPr>
          <w:trHeight w:val="3248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86E6C" w:rsidRPr="00E65C58" w:rsidRDefault="00E86E6C" w:rsidP="00E65C58">
            <w:pPr>
              <w:jc w:val="center"/>
              <w:rPr>
                <w:rFonts w:ascii="HelloChalkTalk" w:hAnsi="HelloChalkTalk" w:cs="Aharoni"/>
                <w:sz w:val="32"/>
              </w:rPr>
            </w:pPr>
            <w:r w:rsidRPr="00E65C58">
              <w:rPr>
                <w:rFonts w:ascii="HelloChalkTalk" w:hAnsi="HelloChalkTalk" w:cs="Aharoni"/>
                <w:sz w:val="32"/>
              </w:rPr>
              <w:t>Respectful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*Be polite and use school appropriate language and volume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*Keep hands, feet and objects to self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*Respect all property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E86E6C" w:rsidRPr="00E23911" w:rsidRDefault="0097461B">
            <w:pPr>
              <w:rPr>
                <w:sz w:val="24"/>
              </w:rPr>
            </w:pPr>
            <w:r w:rsidRPr="00E23911">
              <w:rPr>
                <w:sz w:val="24"/>
              </w:rPr>
              <w:t>*Line up in an orderly manner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*Be polite and use school appropriate language and volume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*Keep hands, feet and objects to self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E86E6C" w:rsidRPr="00E23911" w:rsidRDefault="0097461B">
            <w:pPr>
              <w:rPr>
                <w:sz w:val="24"/>
              </w:rPr>
            </w:pPr>
            <w:r w:rsidRPr="00E23911">
              <w:rPr>
                <w:sz w:val="24"/>
              </w:rPr>
              <w:t>*Respect all property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*Be polite and use school appropriate language and volume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*Keep hands, fee</w:t>
            </w:r>
            <w:r w:rsidR="00373CE1">
              <w:rPr>
                <w:sz w:val="24"/>
              </w:rPr>
              <w:t>t</w:t>
            </w:r>
            <w:r w:rsidRPr="00E23911">
              <w:rPr>
                <w:sz w:val="24"/>
              </w:rPr>
              <w:t xml:space="preserve"> and objects to self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*Respect all property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*Be polite and use school appropriate language and volume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*Keep hands, fee</w:t>
            </w:r>
            <w:r w:rsidR="00373CE1">
              <w:rPr>
                <w:sz w:val="24"/>
              </w:rPr>
              <w:t>t</w:t>
            </w:r>
            <w:r w:rsidRPr="00E23911">
              <w:rPr>
                <w:sz w:val="24"/>
              </w:rPr>
              <w:t xml:space="preserve"> and objects to self</w:t>
            </w:r>
          </w:p>
          <w:p w:rsidR="00E65C58" w:rsidRPr="00E23911" w:rsidRDefault="00E65C58" w:rsidP="0097461B">
            <w:pPr>
              <w:rPr>
                <w:sz w:val="24"/>
              </w:rPr>
            </w:pPr>
          </w:p>
          <w:p w:rsidR="0097461B" w:rsidRPr="00E23911" w:rsidRDefault="0097461B" w:rsidP="0097461B">
            <w:pPr>
              <w:rPr>
                <w:sz w:val="24"/>
              </w:rPr>
            </w:pPr>
            <w:r w:rsidRPr="00E23911">
              <w:rPr>
                <w:sz w:val="24"/>
              </w:rPr>
              <w:t>*Respect all property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*Use school appropriate language and volume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*Respect all property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*Be considerate of others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*Follow directions the first time you are asked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*Be polite and considerate of others and property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</w:tr>
      <w:tr w:rsidR="00E65C58" w:rsidTr="00741509">
        <w:trPr>
          <w:trHeight w:val="2600"/>
        </w:trPr>
        <w:tc>
          <w:tcPr>
            <w:tcW w:w="2156" w:type="dxa"/>
            <w:shd w:val="clear" w:color="auto" w:fill="DAEEF3" w:themeFill="accent5" w:themeFillTint="33"/>
            <w:vAlign w:val="center"/>
          </w:tcPr>
          <w:p w:rsidR="00E86E6C" w:rsidRPr="00E65C58" w:rsidRDefault="00E86E6C" w:rsidP="00E65C58">
            <w:pPr>
              <w:jc w:val="center"/>
              <w:rPr>
                <w:rFonts w:ascii="HelloChalkTalk" w:hAnsi="HelloChalkTalk" w:cs="Aharoni"/>
                <w:sz w:val="32"/>
              </w:rPr>
            </w:pPr>
            <w:r w:rsidRPr="00E65C58">
              <w:rPr>
                <w:rFonts w:ascii="HelloChalkTalk" w:hAnsi="HelloChalkTalk" w:cs="Aharoni"/>
                <w:sz w:val="32"/>
              </w:rPr>
              <w:t>Responsible</w:t>
            </w:r>
          </w:p>
        </w:tc>
        <w:tc>
          <w:tcPr>
            <w:tcW w:w="2313" w:type="dxa"/>
            <w:shd w:val="clear" w:color="auto" w:fill="DAEEF3" w:themeFill="accent5" w:themeFillTint="33"/>
          </w:tcPr>
          <w:p w:rsidR="00E23911" w:rsidRDefault="00E23911" w:rsidP="00E65C58">
            <w:pPr>
              <w:rPr>
                <w:sz w:val="24"/>
              </w:rPr>
            </w:pPr>
          </w:p>
          <w:p w:rsidR="00E23911" w:rsidRDefault="00E23911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*Keep it clean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2132" w:type="dxa"/>
            <w:shd w:val="clear" w:color="auto" w:fill="DAEEF3" w:themeFill="accent5" w:themeFillTint="33"/>
          </w:tcPr>
          <w:p w:rsidR="00E23911" w:rsidRDefault="00E23911" w:rsidP="00E65C58">
            <w:pPr>
              <w:rPr>
                <w:sz w:val="24"/>
              </w:rPr>
            </w:pPr>
          </w:p>
          <w:p w:rsidR="00E23911" w:rsidRDefault="00E23911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*Keep moving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*Walk on the right side of the hallway.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2564" w:type="dxa"/>
            <w:shd w:val="clear" w:color="auto" w:fill="DAEEF3" w:themeFill="accent5" w:themeFillTint="33"/>
          </w:tcPr>
          <w:p w:rsidR="00E23911" w:rsidRDefault="00E23911" w:rsidP="00E65C58">
            <w:pPr>
              <w:rPr>
                <w:sz w:val="24"/>
              </w:rPr>
            </w:pPr>
          </w:p>
          <w:p w:rsidR="00E23911" w:rsidRDefault="00E23911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*Keep it clean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*Stay visible (be in appropriate areas)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2061" w:type="dxa"/>
            <w:shd w:val="clear" w:color="auto" w:fill="DAEEF3" w:themeFill="accent5" w:themeFillTint="33"/>
          </w:tcPr>
          <w:p w:rsidR="00E23911" w:rsidRDefault="00E23911" w:rsidP="00E65C58">
            <w:pPr>
              <w:rPr>
                <w:sz w:val="24"/>
              </w:rPr>
            </w:pPr>
          </w:p>
          <w:p w:rsidR="00E23911" w:rsidRDefault="00E23911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*Keep it clean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*Flush, wash, dispose of trash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  <w:tc>
          <w:tcPr>
            <w:tcW w:w="1914" w:type="dxa"/>
            <w:shd w:val="clear" w:color="auto" w:fill="DAEEF3" w:themeFill="accent5" w:themeFillTint="33"/>
          </w:tcPr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*Keep it clean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*Stay in seat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*Keep aisle clear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86E6C" w:rsidRPr="00E23911" w:rsidRDefault="00E65C58">
            <w:pPr>
              <w:rPr>
                <w:sz w:val="24"/>
              </w:rPr>
            </w:pPr>
            <w:r w:rsidRPr="00E23911">
              <w:rPr>
                <w:sz w:val="24"/>
              </w:rPr>
              <w:t>*Load buses quickly and orderly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E23911" w:rsidRDefault="00E23911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*Be an active participant in class at all times</w:t>
            </w:r>
          </w:p>
          <w:p w:rsidR="00E65C58" w:rsidRPr="00E23911" w:rsidRDefault="00E65C58" w:rsidP="00E65C58">
            <w:pPr>
              <w:rPr>
                <w:sz w:val="24"/>
              </w:rPr>
            </w:pPr>
          </w:p>
          <w:p w:rsidR="00E65C58" w:rsidRPr="00E23911" w:rsidRDefault="00E65C58" w:rsidP="00E65C58">
            <w:pPr>
              <w:rPr>
                <w:sz w:val="24"/>
              </w:rPr>
            </w:pPr>
            <w:r w:rsidRPr="00E23911">
              <w:rPr>
                <w:sz w:val="24"/>
              </w:rPr>
              <w:t>*Be accountable for your choices</w:t>
            </w:r>
          </w:p>
          <w:p w:rsidR="00E86E6C" w:rsidRPr="00E23911" w:rsidRDefault="00E86E6C">
            <w:pPr>
              <w:rPr>
                <w:sz w:val="24"/>
              </w:rPr>
            </w:pPr>
          </w:p>
        </w:tc>
      </w:tr>
    </w:tbl>
    <w:p w:rsidR="00602CC9" w:rsidRDefault="009D7199"/>
    <w:sectPr w:rsidR="00602CC9" w:rsidSect="00E2391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99" w:rsidRDefault="009D7199" w:rsidP="00E65C58">
      <w:pPr>
        <w:spacing w:after="0" w:line="240" w:lineRule="auto"/>
      </w:pPr>
      <w:r>
        <w:separator/>
      </w:r>
    </w:p>
  </w:endnote>
  <w:endnote w:type="continuationSeparator" w:id="0">
    <w:p w:rsidR="009D7199" w:rsidRDefault="009D7199" w:rsidP="00E6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ChalkTal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09" w:rsidRPr="00741509" w:rsidRDefault="00741509" w:rsidP="00741509">
    <w:pPr>
      <w:pStyle w:val="Footer"/>
      <w:jc w:val="center"/>
      <w:rPr>
        <w:rFonts w:ascii="HelloChalkTalk" w:hAnsi="HelloChalkTalk"/>
        <w:sz w:val="72"/>
      </w:rPr>
    </w:pPr>
    <w:r w:rsidRPr="00741509">
      <w:rPr>
        <w:rFonts w:ascii="HelloChalkTalk" w:hAnsi="HelloChalkTalk"/>
        <w:sz w:val="72"/>
      </w:rPr>
      <w:t>Be The Tide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99" w:rsidRDefault="009D7199" w:rsidP="00E65C58">
      <w:pPr>
        <w:spacing w:after="0" w:line="240" w:lineRule="auto"/>
      </w:pPr>
      <w:r>
        <w:separator/>
      </w:r>
    </w:p>
  </w:footnote>
  <w:footnote w:type="continuationSeparator" w:id="0">
    <w:p w:rsidR="009D7199" w:rsidRDefault="009D7199" w:rsidP="00E6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58" w:rsidRPr="00E65C58" w:rsidRDefault="00741509" w:rsidP="00741509">
    <w:pPr>
      <w:pStyle w:val="Header"/>
      <w:tabs>
        <w:tab w:val="left" w:pos="2220"/>
        <w:tab w:val="left" w:pos="2280"/>
        <w:tab w:val="left" w:pos="3120"/>
        <w:tab w:val="center" w:pos="7200"/>
      </w:tabs>
      <w:jc w:val="center"/>
      <w:rPr>
        <w:rFonts w:ascii="HelloChalkTalk" w:hAnsi="HelloChalkTalk"/>
        <w:sz w:val="56"/>
      </w:rPr>
    </w:pPr>
    <w:r>
      <w:rPr>
        <w:rFonts w:ascii="HelloChalkTalk" w:hAnsi="HelloChalkTalk"/>
        <w:noProof/>
        <w:sz w:val="56"/>
      </w:rPr>
      <w:drawing>
        <wp:anchor distT="0" distB="0" distL="114300" distR="114300" simplePos="0" relativeHeight="251658240" behindDoc="1" locked="0" layoutInCell="1" allowOverlap="1" wp14:anchorId="1DAEEF1D" wp14:editId="5B180094">
          <wp:simplePos x="0" y="0"/>
          <wp:positionH relativeFrom="column">
            <wp:posOffset>1590675</wp:posOffset>
          </wp:positionH>
          <wp:positionV relativeFrom="paragraph">
            <wp:posOffset>-36830</wp:posOffset>
          </wp:positionV>
          <wp:extent cx="771525" cy="733425"/>
          <wp:effectExtent l="0" t="0" r="9525" b="9525"/>
          <wp:wrapThrough wrapText="bothSides">
            <wp:wrapPolygon edited="0">
              <wp:start x="6933" y="0"/>
              <wp:lineTo x="0" y="3366"/>
              <wp:lineTo x="0" y="21319"/>
              <wp:lineTo x="14933" y="21319"/>
              <wp:lineTo x="15467" y="21319"/>
              <wp:lineTo x="18133" y="17953"/>
              <wp:lineTo x="21333" y="14587"/>
              <wp:lineTo x="21333" y="3927"/>
              <wp:lineTo x="13867" y="0"/>
              <wp:lineTo x="6933" y="0"/>
            </wp:wrapPolygon>
          </wp:wrapThrough>
          <wp:docPr id="3" name="Picture 3" descr="C:\Users\bpelton.LONG\Desktop\Lynn\LC_Wave-Cle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elton.LONG\Desktop\Lynn\LC_Wave-Cle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911">
      <w:rPr>
        <w:rFonts w:ascii="HelloChalkTalk" w:hAnsi="HelloChalkTalk"/>
        <w:noProof/>
        <w:sz w:val="56"/>
      </w:rPr>
      <w:drawing>
        <wp:anchor distT="0" distB="0" distL="114300" distR="114300" simplePos="0" relativeHeight="251660288" behindDoc="1" locked="0" layoutInCell="1" allowOverlap="1" wp14:anchorId="42DB0DD3" wp14:editId="68AE2C3F">
          <wp:simplePos x="0" y="0"/>
          <wp:positionH relativeFrom="column">
            <wp:posOffset>6781800</wp:posOffset>
          </wp:positionH>
          <wp:positionV relativeFrom="paragraph">
            <wp:posOffset>-17780</wp:posOffset>
          </wp:positionV>
          <wp:extent cx="771525" cy="733425"/>
          <wp:effectExtent l="0" t="0" r="9525" b="9525"/>
          <wp:wrapThrough wrapText="bothSides">
            <wp:wrapPolygon edited="0">
              <wp:start x="6933" y="0"/>
              <wp:lineTo x="0" y="3366"/>
              <wp:lineTo x="0" y="21319"/>
              <wp:lineTo x="14933" y="21319"/>
              <wp:lineTo x="15467" y="21319"/>
              <wp:lineTo x="18133" y="17953"/>
              <wp:lineTo x="21333" y="14587"/>
              <wp:lineTo x="21333" y="3927"/>
              <wp:lineTo x="13867" y="0"/>
              <wp:lineTo x="6933" y="0"/>
            </wp:wrapPolygon>
          </wp:wrapThrough>
          <wp:docPr id="4" name="Picture 4" descr="C:\Users\bpelton.LONG\Desktop\Lynn\LC_Wave-Cle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elton.LONG\Desktop\Lynn\LC_Wave-Cle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C58" w:rsidRPr="00E65C58">
      <w:rPr>
        <w:rFonts w:ascii="HelloChalkTalk" w:hAnsi="HelloChalkTalk"/>
        <w:sz w:val="56"/>
      </w:rPr>
      <w:t>Long County High School</w:t>
    </w:r>
  </w:p>
  <w:p w:rsidR="00E65C58" w:rsidRPr="00E65C58" w:rsidRDefault="00E65C58" w:rsidP="00E65C58">
    <w:pPr>
      <w:pStyle w:val="Header"/>
      <w:jc w:val="center"/>
      <w:rPr>
        <w:rFonts w:ascii="HelloChalkTalk" w:hAnsi="HelloChalkTalk"/>
        <w:sz w:val="56"/>
      </w:rPr>
    </w:pPr>
    <w:r w:rsidRPr="00E65C58">
      <w:rPr>
        <w:rFonts w:ascii="HelloChalkTalk" w:hAnsi="HelloChalkTalk"/>
        <w:sz w:val="56"/>
      </w:rPr>
      <w:t>Student Expectations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4DC"/>
    <w:multiLevelType w:val="hybridMultilevel"/>
    <w:tmpl w:val="ADD8BE76"/>
    <w:lvl w:ilvl="0" w:tplc="3D7C3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4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0C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A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2D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A7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8A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B91529"/>
    <w:multiLevelType w:val="hybridMultilevel"/>
    <w:tmpl w:val="E89078FE"/>
    <w:lvl w:ilvl="0" w:tplc="0500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2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2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0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4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C2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E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9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9875D3"/>
    <w:multiLevelType w:val="hybridMultilevel"/>
    <w:tmpl w:val="F9DE51AC"/>
    <w:lvl w:ilvl="0" w:tplc="B8F0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F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3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6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E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4A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E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581599"/>
    <w:multiLevelType w:val="hybridMultilevel"/>
    <w:tmpl w:val="A3080458"/>
    <w:lvl w:ilvl="0" w:tplc="05B08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26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41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0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2F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2B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8E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CF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F02471"/>
    <w:multiLevelType w:val="hybridMultilevel"/>
    <w:tmpl w:val="62E20544"/>
    <w:lvl w:ilvl="0" w:tplc="7F3C8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AB4"/>
    <w:multiLevelType w:val="hybridMultilevel"/>
    <w:tmpl w:val="C6CAB3E0"/>
    <w:lvl w:ilvl="0" w:tplc="109C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C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C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5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0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E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24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E0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7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C"/>
    <w:rsid w:val="00003922"/>
    <w:rsid w:val="00373CE1"/>
    <w:rsid w:val="005C06A1"/>
    <w:rsid w:val="0066247A"/>
    <w:rsid w:val="00741509"/>
    <w:rsid w:val="00960D4B"/>
    <w:rsid w:val="0097461B"/>
    <w:rsid w:val="009D7199"/>
    <w:rsid w:val="00CC6525"/>
    <w:rsid w:val="00E23911"/>
    <w:rsid w:val="00E35CE3"/>
    <w:rsid w:val="00E65C58"/>
    <w:rsid w:val="00E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58"/>
  </w:style>
  <w:style w:type="paragraph" w:styleId="Footer">
    <w:name w:val="footer"/>
    <w:basedOn w:val="Normal"/>
    <w:link w:val="FooterChar"/>
    <w:uiPriority w:val="99"/>
    <w:unhideWhenUsed/>
    <w:rsid w:val="00E6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58"/>
  </w:style>
  <w:style w:type="paragraph" w:styleId="BalloonText">
    <w:name w:val="Balloon Text"/>
    <w:basedOn w:val="Normal"/>
    <w:link w:val="BalloonTextChar"/>
    <w:uiPriority w:val="99"/>
    <w:semiHidden/>
    <w:unhideWhenUsed/>
    <w:rsid w:val="00E2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58"/>
  </w:style>
  <w:style w:type="paragraph" w:styleId="Footer">
    <w:name w:val="footer"/>
    <w:basedOn w:val="Normal"/>
    <w:link w:val="FooterChar"/>
    <w:uiPriority w:val="99"/>
    <w:unhideWhenUsed/>
    <w:rsid w:val="00E6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58"/>
  </w:style>
  <w:style w:type="paragraph" w:styleId="BalloonText">
    <w:name w:val="Balloon Text"/>
    <w:basedOn w:val="Normal"/>
    <w:link w:val="BalloonTextChar"/>
    <w:uiPriority w:val="99"/>
    <w:semiHidden/>
    <w:unhideWhenUsed/>
    <w:rsid w:val="00E2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Pelton</dc:creator>
  <cp:lastModifiedBy>Amanda Sikes</cp:lastModifiedBy>
  <cp:revision>2</cp:revision>
  <cp:lastPrinted>2016-02-04T21:31:00Z</cp:lastPrinted>
  <dcterms:created xsi:type="dcterms:W3CDTF">2016-02-25T20:26:00Z</dcterms:created>
  <dcterms:modified xsi:type="dcterms:W3CDTF">2016-02-25T20:26:00Z</dcterms:modified>
</cp:coreProperties>
</file>